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41C69C" w14:textId="77777777" w:rsidR="00F86C9C" w:rsidRDefault="00F86C9C">
      <w:pPr>
        <w:widowControl/>
      </w:pPr>
      <w:r>
        <w:rPr>
          <w:noProof/>
        </w:rPr>
        <w:t xml:space="preserve">                    </w:t>
      </w:r>
    </w:p>
    <w:p w14:paraId="386D07FE" w14:textId="64200569" w:rsidR="00F86C9C" w:rsidRDefault="00F86C9C">
      <w:pPr>
        <w:pStyle w:val="Signature"/>
        <w:keepNext w:val="0"/>
        <w:autoSpaceDE w:val="0"/>
        <w:autoSpaceDN w:val="0"/>
        <w:adjustRightInd w:val="0"/>
        <w:spacing w:before="0" w:line="240" w:lineRule="auto"/>
        <w:rPr>
          <w:rFonts w:ascii="Arial" w:hAnsi="Arial" w:cs="Arial"/>
          <w:kern w:val="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7C66C3" wp14:editId="009EB8B1">
                <wp:simplePos x="0" y="0"/>
                <wp:positionH relativeFrom="column">
                  <wp:posOffset>1915795</wp:posOffset>
                </wp:positionH>
                <wp:positionV relativeFrom="paragraph">
                  <wp:posOffset>189865</wp:posOffset>
                </wp:positionV>
                <wp:extent cx="5181600" cy="8924925"/>
                <wp:effectExtent l="0" t="0" r="0" b="0"/>
                <wp:wrapNone/>
                <wp:docPr id="4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0" cy="8924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BC0508" w14:textId="77777777" w:rsidR="00F86C9C" w:rsidRPr="001E6B8F" w:rsidRDefault="00F86C9C" w:rsidP="007839D4">
                            <w:pPr>
                              <w:rPr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  <w:p w14:paraId="2719F1FA" w14:textId="77777777" w:rsidR="00F86C9C" w:rsidRDefault="00F86C9C" w:rsidP="007839D4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80674C">
                              <w:rPr>
                                <w:sz w:val="22"/>
                                <w:szCs w:val="22"/>
                              </w:rPr>
                              <w:t>Ju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ly</w:t>
                            </w:r>
                            <w:r w:rsidRPr="0080674C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1</w:t>
                            </w:r>
                            <w:r w:rsidRPr="0080674C">
                              <w:rPr>
                                <w:sz w:val="22"/>
                                <w:szCs w:val="22"/>
                              </w:rPr>
                              <w:t>7, 2023</w:t>
                            </w:r>
                          </w:p>
                          <w:p w14:paraId="2964D738" w14:textId="77777777" w:rsidR="00F86C9C" w:rsidRDefault="00F86C9C" w:rsidP="007839D4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74F9A676" w14:textId="43329FF5" w:rsidR="00F86C9C" w:rsidRDefault="00F86C9C" w:rsidP="007839D4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2873EB17" w14:textId="77777777" w:rsidR="00F86C9C" w:rsidRDefault="00F86C9C" w:rsidP="007839D4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020E8C54" w14:textId="77777777" w:rsidR="00F86C9C" w:rsidRDefault="00F86C9C" w:rsidP="007839D4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032A241F" w14:textId="77777777" w:rsidR="00F86C9C" w:rsidRDefault="00F86C9C" w:rsidP="007839D4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02B8762F" w14:textId="77777777" w:rsidR="00F86C9C" w:rsidRPr="0080674C" w:rsidRDefault="00F86C9C" w:rsidP="007839D4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799AA708" w14:textId="77777777" w:rsidR="00F86C9C" w:rsidRPr="0080674C" w:rsidRDefault="00F86C9C" w:rsidP="007839D4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3D06DECD" w14:textId="77777777" w:rsidR="00F86C9C" w:rsidRPr="0080674C" w:rsidRDefault="00F86C9C" w:rsidP="007839D4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80674C">
                              <w:rPr>
                                <w:sz w:val="22"/>
                                <w:szCs w:val="22"/>
                              </w:rPr>
                              <w:t>Subject: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80674C">
                              <w:rPr>
                                <w:sz w:val="22"/>
                                <w:szCs w:val="22"/>
                              </w:rPr>
                              <w:t>Country Club Ranches Water Main Improvements Project</w:t>
                            </w:r>
                          </w:p>
                          <w:p w14:paraId="4B9E29C6" w14:textId="77777777" w:rsidR="00F86C9C" w:rsidRPr="0080674C" w:rsidRDefault="00F86C9C" w:rsidP="007839D4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80674C">
                              <w:rPr>
                                <w:sz w:val="22"/>
                                <w:szCs w:val="22"/>
                              </w:rPr>
                              <w:t>(Request for Utility Easement on Private Roads)</w:t>
                            </w:r>
                          </w:p>
                          <w:p w14:paraId="0DB57FD4" w14:textId="77777777" w:rsidR="00F86C9C" w:rsidRPr="0080674C" w:rsidRDefault="00F86C9C" w:rsidP="007839D4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06F594E7" w14:textId="77777777" w:rsidR="00F86C9C" w:rsidRDefault="00F86C9C" w:rsidP="000830D0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80674C">
                              <w:rPr>
                                <w:sz w:val="22"/>
                                <w:szCs w:val="22"/>
                              </w:rPr>
                              <w:t>Dear Resident:</w:t>
                            </w:r>
                          </w:p>
                          <w:p w14:paraId="165E0DD4" w14:textId="77777777" w:rsidR="00F86C9C" w:rsidRPr="0080674C" w:rsidRDefault="00F86C9C" w:rsidP="000830D0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3145426D" w14:textId="77777777" w:rsidR="00F86C9C" w:rsidRDefault="00F86C9C" w:rsidP="000830D0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80674C">
                              <w:rPr>
                                <w:sz w:val="22"/>
                                <w:szCs w:val="22"/>
                              </w:rPr>
                              <w:t>We hope that this letter finds you well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. </w:t>
                            </w:r>
                            <w:r w:rsidRPr="0080674C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T</w:t>
                            </w:r>
                            <w:r w:rsidRPr="0080674C">
                              <w:rPr>
                                <w:sz w:val="22"/>
                                <w:szCs w:val="22"/>
                              </w:rPr>
                              <w:t xml:space="preserve">he City of Miramar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as of April 2023 has successfully completed Phase 1 of the Water Main Improvements Project at Country Club Ranches, </w:t>
                            </w:r>
                            <w:r w:rsidRPr="0080674C">
                              <w:rPr>
                                <w:sz w:val="22"/>
                                <w:szCs w:val="22"/>
                              </w:rPr>
                              <w:t>provid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ing</w:t>
                            </w:r>
                            <w:r w:rsidRPr="0080674C">
                              <w:rPr>
                                <w:sz w:val="22"/>
                                <w:szCs w:val="22"/>
                              </w:rPr>
                              <w:t xml:space="preserve"> municipal drinking water to 134 residents within your community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  <w:r w:rsidRPr="0080674C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 Furthermore</w:t>
                            </w:r>
                            <w:r w:rsidRPr="0080674C">
                              <w:rPr>
                                <w:sz w:val="22"/>
                                <w:szCs w:val="22"/>
                              </w:rPr>
                              <w:t>, as of June 2023, the City of Miramar has entered into agreements to begin construction of Phase 2, and to design and permit Phase 3 of the project.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49122338" w14:textId="77777777" w:rsidR="00F86C9C" w:rsidRDefault="00F86C9C" w:rsidP="000830D0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80674C">
                              <w:rPr>
                                <w:sz w:val="22"/>
                                <w:szCs w:val="22"/>
                              </w:rPr>
                              <w:t xml:space="preserve">   </w:t>
                            </w:r>
                          </w:p>
                          <w:p w14:paraId="57DDEA18" w14:textId="77777777" w:rsidR="00F86C9C" w:rsidRDefault="00F86C9C" w:rsidP="000830D0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T</w:t>
                            </w:r>
                            <w:r w:rsidRPr="0080674C">
                              <w:rPr>
                                <w:sz w:val="22"/>
                                <w:szCs w:val="22"/>
                              </w:rPr>
                              <w:t xml:space="preserve">he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Water Main Improvement Project is </w:t>
                            </w:r>
                            <w:r w:rsidRPr="0080674C">
                              <w:rPr>
                                <w:sz w:val="22"/>
                                <w:szCs w:val="22"/>
                              </w:rPr>
                              <w:t xml:space="preserve">divided into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seven</w:t>
                            </w:r>
                            <w:r w:rsidRPr="0080674C">
                              <w:rPr>
                                <w:sz w:val="22"/>
                                <w:szCs w:val="22"/>
                              </w:rPr>
                              <w:t xml:space="preserve"> phases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.  </w:t>
                            </w:r>
                            <w:r w:rsidRPr="0080674C">
                              <w:rPr>
                                <w:sz w:val="22"/>
                                <w:szCs w:val="22"/>
                              </w:rPr>
                              <w:t xml:space="preserve">Phase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four </w:t>
                            </w:r>
                            <w:r w:rsidRPr="0080674C">
                              <w:rPr>
                                <w:sz w:val="22"/>
                                <w:szCs w:val="22"/>
                              </w:rPr>
                              <w:t xml:space="preserve">through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seven are identified as being on </w:t>
                            </w:r>
                            <w:r w:rsidRPr="0080674C">
                              <w:rPr>
                                <w:sz w:val="22"/>
                                <w:szCs w:val="22"/>
                              </w:rPr>
                              <w:t xml:space="preserve">private roads,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which will require the</w:t>
                            </w:r>
                            <w:r w:rsidRPr="0080674C">
                              <w:rPr>
                                <w:sz w:val="22"/>
                                <w:szCs w:val="22"/>
                              </w:rPr>
                              <w:t xml:space="preserve"> necessity to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gain access to the</w:t>
                            </w:r>
                            <w:r w:rsidRPr="0080674C">
                              <w:rPr>
                                <w:sz w:val="22"/>
                                <w:szCs w:val="22"/>
                              </w:rPr>
                              <w:t xml:space="preserve"> utility easement.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Pr="0080674C">
                              <w:rPr>
                                <w:sz w:val="22"/>
                                <w:szCs w:val="22"/>
                              </w:rPr>
                              <w:t>These private roads are as follows:</w:t>
                            </w:r>
                          </w:p>
                          <w:p w14:paraId="776A70E2" w14:textId="77777777" w:rsidR="00F86C9C" w:rsidRPr="0080674C" w:rsidRDefault="00F86C9C" w:rsidP="000830D0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497989F5" w14:textId="77777777" w:rsidR="00F86C9C" w:rsidRPr="0080674C" w:rsidRDefault="00F86C9C" w:rsidP="000830D0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80674C">
                              <w:rPr>
                                <w:sz w:val="22"/>
                                <w:szCs w:val="22"/>
                              </w:rPr>
                              <w:t>•</w:t>
                            </w:r>
                            <w:r w:rsidRPr="0080674C">
                              <w:rPr>
                                <w:sz w:val="22"/>
                                <w:szCs w:val="22"/>
                              </w:rPr>
                              <w:tab/>
                              <w:t>SW 32nd Avenue</w:t>
                            </w:r>
                          </w:p>
                          <w:p w14:paraId="56AE5F95" w14:textId="77777777" w:rsidR="00F86C9C" w:rsidRPr="0080674C" w:rsidRDefault="00F86C9C" w:rsidP="000830D0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80674C">
                              <w:rPr>
                                <w:sz w:val="22"/>
                                <w:szCs w:val="22"/>
                              </w:rPr>
                              <w:t>•</w:t>
                            </w:r>
                            <w:r w:rsidRPr="0080674C">
                              <w:rPr>
                                <w:sz w:val="22"/>
                                <w:szCs w:val="22"/>
                              </w:rPr>
                              <w:tab/>
                              <w:t>SW 130th Avenue</w:t>
                            </w:r>
                          </w:p>
                          <w:p w14:paraId="7A95C053" w14:textId="77777777" w:rsidR="00F86C9C" w:rsidRPr="0080674C" w:rsidRDefault="00F86C9C" w:rsidP="000830D0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80674C">
                              <w:rPr>
                                <w:sz w:val="22"/>
                                <w:szCs w:val="22"/>
                              </w:rPr>
                              <w:t>•</w:t>
                            </w:r>
                            <w:r w:rsidRPr="0080674C">
                              <w:rPr>
                                <w:sz w:val="22"/>
                                <w:szCs w:val="22"/>
                              </w:rPr>
                              <w:tab/>
                              <w:t xml:space="preserve">SW 128th Avenue </w:t>
                            </w:r>
                          </w:p>
                          <w:p w14:paraId="5E003141" w14:textId="77777777" w:rsidR="00F86C9C" w:rsidRPr="0080674C" w:rsidRDefault="00F86C9C" w:rsidP="000830D0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80674C">
                              <w:rPr>
                                <w:sz w:val="22"/>
                                <w:szCs w:val="22"/>
                              </w:rPr>
                              <w:t>•</w:t>
                            </w:r>
                            <w:r w:rsidRPr="0080674C">
                              <w:rPr>
                                <w:sz w:val="22"/>
                                <w:szCs w:val="22"/>
                              </w:rPr>
                              <w:tab/>
                              <w:t xml:space="preserve">SW 126th Avenue </w:t>
                            </w:r>
                          </w:p>
                          <w:p w14:paraId="486E6341" w14:textId="77777777" w:rsidR="00F86C9C" w:rsidRPr="0080674C" w:rsidRDefault="00F86C9C" w:rsidP="000830D0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80674C">
                              <w:rPr>
                                <w:sz w:val="22"/>
                                <w:szCs w:val="22"/>
                              </w:rPr>
                              <w:t>•</w:t>
                            </w:r>
                            <w:r w:rsidRPr="0080674C">
                              <w:rPr>
                                <w:sz w:val="22"/>
                                <w:szCs w:val="22"/>
                              </w:rPr>
                              <w:tab/>
                              <w:t>SW 124th Avenue</w:t>
                            </w:r>
                          </w:p>
                          <w:p w14:paraId="4DE289E2" w14:textId="77777777" w:rsidR="00F86C9C" w:rsidRPr="0080674C" w:rsidRDefault="00F86C9C" w:rsidP="000830D0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06D071B5" w14:textId="77777777" w:rsidR="00F86C9C" w:rsidRDefault="00F86C9C" w:rsidP="000830D0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Therefore,</w:t>
                            </w:r>
                            <w:r w:rsidRPr="0080674C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i</w:t>
                            </w:r>
                            <w:r w:rsidRPr="0080674C">
                              <w:rPr>
                                <w:sz w:val="22"/>
                                <w:szCs w:val="22"/>
                              </w:rPr>
                              <w:t xml:space="preserve">n order for the </w:t>
                            </w:r>
                            <w:proofErr w:type="gramStart"/>
                            <w:r w:rsidRPr="0080674C">
                              <w:rPr>
                                <w:sz w:val="22"/>
                                <w:szCs w:val="22"/>
                              </w:rPr>
                              <w:t>City</w:t>
                            </w:r>
                            <w:proofErr w:type="gramEnd"/>
                            <w:r w:rsidRPr="0080674C">
                              <w:rPr>
                                <w:sz w:val="22"/>
                                <w:szCs w:val="22"/>
                              </w:rPr>
                              <w:t xml:space="preserve"> to be able to proceed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each</w:t>
                            </w:r>
                            <w:r w:rsidRPr="0080674C">
                              <w:rPr>
                                <w:sz w:val="22"/>
                                <w:szCs w:val="22"/>
                              </w:rPr>
                              <w:t xml:space="preserve"> home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80674C">
                              <w:rPr>
                                <w:sz w:val="22"/>
                                <w:szCs w:val="22"/>
                              </w:rPr>
                              <w:t>and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/or </w:t>
                            </w:r>
                            <w:r w:rsidRPr="0080674C">
                              <w:rPr>
                                <w:sz w:val="22"/>
                                <w:szCs w:val="22"/>
                              </w:rPr>
                              <w:t>lot-owner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will be required</w:t>
                            </w:r>
                            <w:r w:rsidRPr="0080674C">
                              <w:rPr>
                                <w:sz w:val="22"/>
                                <w:szCs w:val="22"/>
                              </w:rPr>
                              <w:t xml:space="preserve"> to convey an easement toward th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e</w:t>
                            </w:r>
                            <w:r w:rsidRPr="0080674C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P</w:t>
                            </w:r>
                            <w:r w:rsidRPr="0080674C">
                              <w:rPr>
                                <w:sz w:val="22"/>
                                <w:szCs w:val="22"/>
                              </w:rPr>
                              <w:t xml:space="preserve">roject. </w:t>
                            </w:r>
                          </w:p>
                          <w:p w14:paraId="05A6CEA0" w14:textId="77777777" w:rsidR="00F86C9C" w:rsidRDefault="00F86C9C" w:rsidP="000830D0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6B51877F" w14:textId="77777777" w:rsidR="00F86C9C" w:rsidRPr="0080674C" w:rsidRDefault="00F86C9C" w:rsidP="000830D0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80674C">
                              <w:rPr>
                                <w:sz w:val="22"/>
                                <w:szCs w:val="22"/>
                              </w:rPr>
                              <w:t xml:space="preserve">Please note that this process involves legal considerations, surveying, and negotiations with all stakeholders.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80674C">
                              <w:rPr>
                                <w:sz w:val="22"/>
                                <w:szCs w:val="22"/>
                              </w:rPr>
                              <w:t>A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C</w:t>
                            </w:r>
                            <w:r w:rsidRPr="0080674C">
                              <w:rPr>
                                <w:sz w:val="22"/>
                                <w:szCs w:val="22"/>
                              </w:rPr>
                              <w:t>onsultant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,</w:t>
                            </w:r>
                            <w:r w:rsidRPr="0080674C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on behalf of the </w:t>
                            </w:r>
                            <w:proofErr w:type="gramStart"/>
                            <w:r>
                              <w:rPr>
                                <w:sz w:val="22"/>
                                <w:szCs w:val="22"/>
                              </w:rPr>
                              <w:t>City</w:t>
                            </w:r>
                            <w:proofErr w:type="gramEnd"/>
                            <w:r>
                              <w:rPr>
                                <w:sz w:val="22"/>
                                <w:szCs w:val="22"/>
                              </w:rPr>
                              <w:t xml:space="preserve">, will </w:t>
                            </w:r>
                            <w:r w:rsidRPr="0080674C">
                              <w:rPr>
                                <w:sz w:val="22"/>
                                <w:szCs w:val="22"/>
                              </w:rPr>
                              <w:t>handle all the paperwork and documentation. The document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ation is </w:t>
                            </w:r>
                            <w:proofErr w:type="gramStart"/>
                            <w:r w:rsidRPr="0080674C">
                              <w:rPr>
                                <w:sz w:val="22"/>
                                <w:szCs w:val="22"/>
                              </w:rPr>
                              <w:t>similar to</w:t>
                            </w:r>
                            <w:proofErr w:type="gramEnd"/>
                            <w:r w:rsidRPr="0080674C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the </w:t>
                            </w:r>
                            <w:r w:rsidRPr="0080674C">
                              <w:rPr>
                                <w:sz w:val="22"/>
                                <w:szCs w:val="22"/>
                              </w:rPr>
                              <w:t>easement previously issued to Florida Power and Light (FP&amp;L); please see attached EASEMENT DOCUMENT SAMPLE.</w:t>
                            </w:r>
                          </w:p>
                          <w:p w14:paraId="31C7F5E5" w14:textId="77777777" w:rsidR="00F86C9C" w:rsidRPr="0080674C" w:rsidRDefault="00F86C9C" w:rsidP="000830D0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5F311540" w14:textId="77777777" w:rsidR="00F86C9C" w:rsidRDefault="00F86C9C" w:rsidP="000830D0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80674C">
                              <w:rPr>
                                <w:sz w:val="22"/>
                                <w:szCs w:val="22"/>
                              </w:rPr>
                              <w:t>Should you require any further information or have any question, please contact the City’s designated project manager, Eric Francois at efrancois@miramarfl.gov or phone no. 954-602-3309.</w:t>
                            </w:r>
                          </w:p>
                          <w:p w14:paraId="790927E4" w14:textId="77777777" w:rsidR="00F86C9C" w:rsidRDefault="00F86C9C" w:rsidP="000830D0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6F4C4864" w14:textId="77777777" w:rsidR="00F86C9C" w:rsidRPr="0080674C" w:rsidRDefault="00F86C9C" w:rsidP="000830D0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80674C">
                              <w:rPr>
                                <w:sz w:val="22"/>
                                <w:szCs w:val="22"/>
                              </w:rPr>
                              <w:t>Thank you for your attention to this matter.</w:t>
                            </w:r>
                          </w:p>
                          <w:p w14:paraId="5C821A30" w14:textId="77777777" w:rsidR="00F86C9C" w:rsidRPr="0080674C" w:rsidRDefault="00F86C9C" w:rsidP="007839D4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06339901" w14:textId="77777777" w:rsidR="00F86C9C" w:rsidRDefault="00F86C9C" w:rsidP="007839D4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80674C">
                              <w:rPr>
                                <w:sz w:val="22"/>
                                <w:szCs w:val="22"/>
                              </w:rPr>
                              <w:t xml:space="preserve">Sincerely, </w:t>
                            </w:r>
                          </w:p>
                          <w:p w14:paraId="04816E9E" w14:textId="23F39150" w:rsidR="00F86C9C" w:rsidRPr="0080674C" w:rsidRDefault="00F86C9C" w:rsidP="007839D4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3F3BF9">
                              <w:rPr>
                                <w:noProof/>
                                <w:sz w:val="24"/>
                                <w:szCs w:val="24"/>
                                <w:lang w:val="en"/>
                              </w:rPr>
                              <w:drawing>
                                <wp:inline distT="0" distB="0" distL="0" distR="0" wp14:anchorId="083B52BF" wp14:editId="4CBA58F5">
                                  <wp:extent cx="1743075" cy="381000"/>
                                  <wp:effectExtent l="0" t="0" r="0" b="0"/>
                                  <wp:docPr id="2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43075" cy="381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47D602A" w14:textId="77777777" w:rsidR="00F86C9C" w:rsidRPr="0080674C" w:rsidRDefault="00F86C9C" w:rsidP="007839D4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80674C">
                              <w:rPr>
                                <w:sz w:val="22"/>
                                <w:szCs w:val="22"/>
                              </w:rPr>
                              <w:t>Francois Domond, PE</w:t>
                            </w:r>
                          </w:p>
                          <w:p w14:paraId="08DF1104" w14:textId="77777777" w:rsidR="00F86C9C" w:rsidRPr="0080674C" w:rsidRDefault="00F86C9C" w:rsidP="007839D4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80674C">
                              <w:rPr>
                                <w:sz w:val="22"/>
                                <w:szCs w:val="22"/>
                              </w:rPr>
                              <w:t xml:space="preserve">Director, Utilities Department      </w:t>
                            </w:r>
                          </w:p>
                          <w:p w14:paraId="709C6D57" w14:textId="77777777" w:rsidR="00F86C9C" w:rsidRPr="0080674C" w:rsidRDefault="00F86C9C">
                            <w:pPr>
                              <w:rPr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  <w:p w14:paraId="3C1B86DC" w14:textId="77777777" w:rsidR="00F86C9C" w:rsidRPr="0080674C" w:rsidRDefault="00F86C9C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07118143" w14:textId="77777777" w:rsidR="00F86C9C" w:rsidRPr="0080674C" w:rsidRDefault="00F86C9C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4598AAED" w14:textId="77777777" w:rsidR="00F86C9C" w:rsidRPr="0080674C" w:rsidRDefault="00F86C9C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0CE219CC" w14:textId="77777777" w:rsidR="00F86C9C" w:rsidRDefault="00F86C9C"/>
                          <w:p w14:paraId="59045676" w14:textId="77777777" w:rsidR="00F86C9C" w:rsidRDefault="00F86C9C">
                            <w:pPr>
                              <w:pStyle w:val="Signature"/>
                              <w:keepNext w:val="0"/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0" w:line="240" w:lineRule="auto"/>
                              <w:rPr>
                                <w:rFonts w:ascii="Arial" w:hAnsi="Arial" w:cs="Arial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47C66C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50.85pt;margin-top:14.95pt;width:408pt;height:702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" filled="f" stroked="f">
                <v:textbox>
                  <w:txbxContent>
                    <w:p w14:paraId="6BBC0508" w14:textId="77777777" w:rsidR="00F86C9C" w:rsidRPr="001E6B8F" w:rsidRDefault="00F86C9C" w:rsidP="007839D4">
                      <w:pPr>
                        <w:rPr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</w:p>
                    <w:p w14:paraId="2719F1FA" w14:textId="77777777" w:rsidR="00F86C9C" w:rsidRDefault="00F86C9C" w:rsidP="007839D4">
                      <w:pPr>
                        <w:rPr>
                          <w:sz w:val="22"/>
                          <w:szCs w:val="22"/>
                        </w:rPr>
                      </w:pPr>
                      <w:r w:rsidRPr="0080674C">
                        <w:rPr>
                          <w:sz w:val="22"/>
                          <w:szCs w:val="22"/>
                        </w:rPr>
                        <w:t>Ju</w:t>
                      </w:r>
                      <w:r>
                        <w:rPr>
                          <w:sz w:val="22"/>
                          <w:szCs w:val="22"/>
                        </w:rPr>
                        <w:t>ly</w:t>
                      </w:r>
                      <w:r w:rsidRPr="0080674C">
                        <w:rPr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>1</w:t>
                      </w:r>
                      <w:r w:rsidRPr="0080674C">
                        <w:rPr>
                          <w:sz w:val="22"/>
                          <w:szCs w:val="22"/>
                        </w:rPr>
                        <w:t>7, 2023</w:t>
                      </w:r>
                    </w:p>
                    <w:p w14:paraId="2964D738" w14:textId="77777777" w:rsidR="00F86C9C" w:rsidRDefault="00F86C9C" w:rsidP="007839D4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74F9A676" w14:textId="43329FF5" w:rsidR="00F86C9C" w:rsidRDefault="00F86C9C" w:rsidP="007839D4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2873EB17" w14:textId="77777777" w:rsidR="00F86C9C" w:rsidRDefault="00F86C9C" w:rsidP="007839D4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020E8C54" w14:textId="77777777" w:rsidR="00F86C9C" w:rsidRDefault="00F86C9C" w:rsidP="007839D4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032A241F" w14:textId="77777777" w:rsidR="00F86C9C" w:rsidRDefault="00F86C9C" w:rsidP="007839D4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02B8762F" w14:textId="77777777" w:rsidR="00F86C9C" w:rsidRPr="0080674C" w:rsidRDefault="00F86C9C" w:rsidP="007839D4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799AA708" w14:textId="77777777" w:rsidR="00F86C9C" w:rsidRPr="0080674C" w:rsidRDefault="00F86C9C" w:rsidP="007839D4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3D06DECD" w14:textId="77777777" w:rsidR="00F86C9C" w:rsidRPr="0080674C" w:rsidRDefault="00F86C9C" w:rsidP="007839D4">
                      <w:pPr>
                        <w:rPr>
                          <w:sz w:val="22"/>
                          <w:szCs w:val="22"/>
                        </w:rPr>
                      </w:pPr>
                      <w:r w:rsidRPr="0080674C">
                        <w:rPr>
                          <w:sz w:val="22"/>
                          <w:szCs w:val="22"/>
                        </w:rPr>
                        <w:t>Subject:</w:t>
                      </w:r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Pr="0080674C">
                        <w:rPr>
                          <w:sz w:val="22"/>
                          <w:szCs w:val="22"/>
                        </w:rPr>
                        <w:t>Country Club Ranches Water Main Improvements Project</w:t>
                      </w:r>
                    </w:p>
                    <w:p w14:paraId="4B9E29C6" w14:textId="77777777" w:rsidR="00F86C9C" w:rsidRPr="0080674C" w:rsidRDefault="00F86C9C" w:rsidP="007839D4">
                      <w:pPr>
                        <w:rPr>
                          <w:sz w:val="22"/>
                          <w:szCs w:val="22"/>
                        </w:rPr>
                      </w:pPr>
                      <w:r w:rsidRPr="0080674C">
                        <w:rPr>
                          <w:sz w:val="22"/>
                          <w:szCs w:val="22"/>
                        </w:rPr>
                        <w:t>(Request for Utility Easement on Private Roads)</w:t>
                      </w:r>
                    </w:p>
                    <w:p w14:paraId="0DB57FD4" w14:textId="77777777" w:rsidR="00F86C9C" w:rsidRPr="0080674C" w:rsidRDefault="00F86C9C" w:rsidP="007839D4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06F594E7" w14:textId="77777777" w:rsidR="00F86C9C" w:rsidRDefault="00F86C9C" w:rsidP="000830D0">
                      <w:pPr>
                        <w:rPr>
                          <w:sz w:val="22"/>
                          <w:szCs w:val="22"/>
                        </w:rPr>
                      </w:pPr>
                      <w:r w:rsidRPr="0080674C">
                        <w:rPr>
                          <w:sz w:val="22"/>
                          <w:szCs w:val="22"/>
                        </w:rPr>
                        <w:t>Dear Resident:</w:t>
                      </w:r>
                    </w:p>
                    <w:p w14:paraId="165E0DD4" w14:textId="77777777" w:rsidR="00F86C9C" w:rsidRPr="0080674C" w:rsidRDefault="00F86C9C" w:rsidP="000830D0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3145426D" w14:textId="77777777" w:rsidR="00F86C9C" w:rsidRDefault="00F86C9C" w:rsidP="000830D0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  <w:r w:rsidRPr="0080674C">
                        <w:rPr>
                          <w:sz w:val="22"/>
                          <w:szCs w:val="22"/>
                        </w:rPr>
                        <w:t>We hope that this letter finds you well</w:t>
                      </w:r>
                      <w:r>
                        <w:rPr>
                          <w:sz w:val="22"/>
                          <w:szCs w:val="22"/>
                        </w:rPr>
                        <w:t xml:space="preserve">. </w:t>
                      </w:r>
                      <w:r w:rsidRPr="0080674C">
                        <w:rPr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>T</w:t>
                      </w:r>
                      <w:r w:rsidRPr="0080674C">
                        <w:rPr>
                          <w:sz w:val="22"/>
                          <w:szCs w:val="22"/>
                        </w:rPr>
                        <w:t xml:space="preserve">he City of Miramar </w:t>
                      </w:r>
                      <w:r>
                        <w:rPr>
                          <w:sz w:val="22"/>
                          <w:szCs w:val="22"/>
                        </w:rPr>
                        <w:t xml:space="preserve">as of April 2023 has successfully completed Phase 1 of the Water Main Improvements Project at Country Club Ranches, </w:t>
                      </w:r>
                      <w:r w:rsidRPr="0080674C">
                        <w:rPr>
                          <w:sz w:val="22"/>
                          <w:szCs w:val="22"/>
                        </w:rPr>
                        <w:t>provid</w:t>
                      </w:r>
                      <w:r>
                        <w:rPr>
                          <w:sz w:val="22"/>
                          <w:szCs w:val="22"/>
                        </w:rPr>
                        <w:t>ing</w:t>
                      </w:r>
                      <w:r w:rsidRPr="0080674C">
                        <w:rPr>
                          <w:sz w:val="22"/>
                          <w:szCs w:val="22"/>
                        </w:rPr>
                        <w:t xml:space="preserve"> municipal drinking water to 134 residents within your community</w:t>
                      </w:r>
                      <w:r>
                        <w:rPr>
                          <w:sz w:val="22"/>
                          <w:szCs w:val="22"/>
                        </w:rPr>
                        <w:t>.</w:t>
                      </w:r>
                      <w:r w:rsidRPr="0080674C">
                        <w:rPr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 xml:space="preserve">  Furthermore</w:t>
                      </w:r>
                      <w:r w:rsidRPr="0080674C">
                        <w:rPr>
                          <w:sz w:val="22"/>
                          <w:szCs w:val="22"/>
                        </w:rPr>
                        <w:t>, as of June 2023, the City of Miramar has entered into agreements to begin construction of Phase 2, and to design and permit Phase 3 of the project.</w:t>
                      </w:r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</w:p>
                    <w:p w14:paraId="49122338" w14:textId="77777777" w:rsidR="00F86C9C" w:rsidRDefault="00F86C9C" w:rsidP="000830D0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  <w:r w:rsidRPr="0080674C">
                        <w:rPr>
                          <w:sz w:val="22"/>
                          <w:szCs w:val="22"/>
                        </w:rPr>
                        <w:t xml:space="preserve">   </w:t>
                      </w:r>
                    </w:p>
                    <w:p w14:paraId="57DDEA18" w14:textId="77777777" w:rsidR="00F86C9C" w:rsidRDefault="00F86C9C" w:rsidP="000830D0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T</w:t>
                      </w:r>
                      <w:r w:rsidRPr="0080674C">
                        <w:rPr>
                          <w:sz w:val="22"/>
                          <w:szCs w:val="22"/>
                        </w:rPr>
                        <w:t xml:space="preserve">he </w:t>
                      </w:r>
                      <w:r>
                        <w:rPr>
                          <w:sz w:val="22"/>
                          <w:szCs w:val="22"/>
                        </w:rPr>
                        <w:t xml:space="preserve">Water Main Improvement Project is </w:t>
                      </w:r>
                      <w:r w:rsidRPr="0080674C">
                        <w:rPr>
                          <w:sz w:val="22"/>
                          <w:szCs w:val="22"/>
                        </w:rPr>
                        <w:t xml:space="preserve">divided into </w:t>
                      </w:r>
                      <w:r>
                        <w:rPr>
                          <w:sz w:val="22"/>
                          <w:szCs w:val="22"/>
                        </w:rPr>
                        <w:t>seven</w:t>
                      </w:r>
                      <w:r w:rsidRPr="0080674C">
                        <w:rPr>
                          <w:sz w:val="22"/>
                          <w:szCs w:val="22"/>
                        </w:rPr>
                        <w:t xml:space="preserve"> phases</w:t>
                      </w:r>
                      <w:r>
                        <w:rPr>
                          <w:sz w:val="22"/>
                          <w:szCs w:val="22"/>
                        </w:rPr>
                        <w:t xml:space="preserve">.  </w:t>
                      </w:r>
                      <w:r w:rsidRPr="0080674C">
                        <w:rPr>
                          <w:sz w:val="22"/>
                          <w:szCs w:val="22"/>
                        </w:rPr>
                        <w:t xml:space="preserve">Phase </w:t>
                      </w:r>
                      <w:r>
                        <w:rPr>
                          <w:sz w:val="22"/>
                          <w:szCs w:val="22"/>
                        </w:rPr>
                        <w:t xml:space="preserve">four </w:t>
                      </w:r>
                      <w:r w:rsidRPr="0080674C">
                        <w:rPr>
                          <w:sz w:val="22"/>
                          <w:szCs w:val="22"/>
                        </w:rPr>
                        <w:t xml:space="preserve">through </w:t>
                      </w:r>
                      <w:r>
                        <w:rPr>
                          <w:sz w:val="22"/>
                          <w:szCs w:val="22"/>
                        </w:rPr>
                        <w:t xml:space="preserve">seven are identified as being on </w:t>
                      </w:r>
                      <w:r w:rsidRPr="0080674C">
                        <w:rPr>
                          <w:sz w:val="22"/>
                          <w:szCs w:val="22"/>
                        </w:rPr>
                        <w:t xml:space="preserve">private roads, </w:t>
                      </w:r>
                      <w:r>
                        <w:rPr>
                          <w:sz w:val="22"/>
                          <w:szCs w:val="22"/>
                        </w:rPr>
                        <w:t>which will require the</w:t>
                      </w:r>
                      <w:r w:rsidRPr="0080674C">
                        <w:rPr>
                          <w:sz w:val="22"/>
                          <w:szCs w:val="22"/>
                        </w:rPr>
                        <w:t xml:space="preserve"> necessity to </w:t>
                      </w:r>
                      <w:r>
                        <w:rPr>
                          <w:sz w:val="22"/>
                          <w:szCs w:val="22"/>
                        </w:rPr>
                        <w:t>gain access to the</w:t>
                      </w:r>
                      <w:r w:rsidRPr="0080674C">
                        <w:rPr>
                          <w:sz w:val="22"/>
                          <w:szCs w:val="22"/>
                        </w:rPr>
                        <w:t xml:space="preserve"> utility easement.</w:t>
                      </w:r>
                      <w:r>
                        <w:rPr>
                          <w:sz w:val="22"/>
                          <w:szCs w:val="22"/>
                        </w:rPr>
                        <w:t xml:space="preserve">  </w:t>
                      </w:r>
                      <w:r w:rsidRPr="0080674C">
                        <w:rPr>
                          <w:sz w:val="22"/>
                          <w:szCs w:val="22"/>
                        </w:rPr>
                        <w:t>These private roads are as follows:</w:t>
                      </w:r>
                    </w:p>
                    <w:p w14:paraId="776A70E2" w14:textId="77777777" w:rsidR="00F86C9C" w:rsidRPr="0080674C" w:rsidRDefault="00F86C9C" w:rsidP="000830D0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</w:p>
                    <w:p w14:paraId="497989F5" w14:textId="77777777" w:rsidR="00F86C9C" w:rsidRPr="0080674C" w:rsidRDefault="00F86C9C" w:rsidP="000830D0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  <w:r w:rsidRPr="0080674C">
                        <w:rPr>
                          <w:sz w:val="22"/>
                          <w:szCs w:val="22"/>
                        </w:rPr>
                        <w:t>•</w:t>
                      </w:r>
                      <w:r w:rsidRPr="0080674C">
                        <w:rPr>
                          <w:sz w:val="22"/>
                          <w:szCs w:val="22"/>
                        </w:rPr>
                        <w:tab/>
                        <w:t>SW 32nd Avenue</w:t>
                      </w:r>
                    </w:p>
                    <w:p w14:paraId="56AE5F95" w14:textId="77777777" w:rsidR="00F86C9C" w:rsidRPr="0080674C" w:rsidRDefault="00F86C9C" w:rsidP="000830D0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  <w:r w:rsidRPr="0080674C">
                        <w:rPr>
                          <w:sz w:val="22"/>
                          <w:szCs w:val="22"/>
                        </w:rPr>
                        <w:t>•</w:t>
                      </w:r>
                      <w:r w:rsidRPr="0080674C">
                        <w:rPr>
                          <w:sz w:val="22"/>
                          <w:szCs w:val="22"/>
                        </w:rPr>
                        <w:tab/>
                        <w:t>SW 130th Avenue</w:t>
                      </w:r>
                    </w:p>
                    <w:p w14:paraId="7A95C053" w14:textId="77777777" w:rsidR="00F86C9C" w:rsidRPr="0080674C" w:rsidRDefault="00F86C9C" w:rsidP="000830D0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  <w:r w:rsidRPr="0080674C">
                        <w:rPr>
                          <w:sz w:val="22"/>
                          <w:szCs w:val="22"/>
                        </w:rPr>
                        <w:t>•</w:t>
                      </w:r>
                      <w:r w:rsidRPr="0080674C">
                        <w:rPr>
                          <w:sz w:val="22"/>
                          <w:szCs w:val="22"/>
                        </w:rPr>
                        <w:tab/>
                        <w:t xml:space="preserve">SW 128th Avenue </w:t>
                      </w:r>
                    </w:p>
                    <w:p w14:paraId="5E003141" w14:textId="77777777" w:rsidR="00F86C9C" w:rsidRPr="0080674C" w:rsidRDefault="00F86C9C" w:rsidP="000830D0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  <w:r w:rsidRPr="0080674C">
                        <w:rPr>
                          <w:sz w:val="22"/>
                          <w:szCs w:val="22"/>
                        </w:rPr>
                        <w:t>•</w:t>
                      </w:r>
                      <w:r w:rsidRPr="0080674C">
                        <w:rPr>
                          <w:sz w:val="22"/>
                          <w:szCs w:val="22"/>
                        </w:rPr>
                        <w:tab/>
                        <w:t xml:space="preserve">SW 126th Avenue </w:t>
                      </w:r>
                    </w:p>
                    <w:p w14:paraId="486E6341" w14:textId="77777777" w:rsidR="00F86C9C" w:rsidRPr="0080674C" w:rsidRDefault="00F86C9C" w:rsidP="000830D0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  <w:r w:rsidRPr="0080674C">
                        <w:rPr>
                          <w:sz w:val="22"/>
                          <w:szCs w:val="22"/>
                        </w:rPr>
                        <w:t>•</w:t>
                      </w:r>
                      <w:r w:rsidRPr="0080674C">
                        <w:rPr>
                          <w:sz w:val="22"/>
                          <w:szCs w:val="22"/>
                        </w:rPr>
                        <w:tab/>
                        <w:t>SW 124th Avenue</w:t>
                      </w:r>
                    </w:p>
                    <w:p w14:paraId="4DE289E2" w14:textId="77777777" w:rsidR="00F86C9C" w:rsidRPr="0080674C" w:rsidRDefault="00F86C9C" w:rsidP="000830D0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</w:p>
                    <w:p w14:paraId="06D071B5" w14:textId="77777777" w:rsidR="00F86C9C" w:rsidRDefault="00F86C9C" w:rsidP="000830D0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Therefore,</w:t>
                      </w:r>
                      <w:r w:rsidRPr="0080674C">
                        <w:rPr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>i</w:t>
                      </w:r>
                      <w:r w:rsidRPr="0080674C">
                        <w:rPr>
                          <w:sz w:val="22"/>
                          <w:szCs w:val="22"/>
                        </w:rPr>
                        <w:t xml:space="preserve">n order for the </w:t>
                      </w:r>
                      <w:proofErr w:type="gramStart"/>
                      <w:r w:rsidRPr="0080674C">
                        <w:rPr>
                          <w:sz w:val="22"/>
                          <w:szCs w:val="22"/>
                        </w:rPr>
                        <w:t>City</w:t>
                      </w:r>
                      <w:proofErr w:type="gramEnd"/>
                      <w:r w:rsidRPr="0080674C">
                        <w:rPr>
                          <w:sz w:val="22"/>
                          <w:szCs w:val="22"/>
                        </w:rPr>
                        <w:t xml:space="preserve"> to be able to proceed </w:t>
                      </w:r>
                      <w:r>
                        <w:rPr>
                          <w:sz w:val="22"/>
                          <w:szCs w:val="22"/>
                        </w:rPr>
                        <w:t>each</w:t>
                      </w:r>
                      <w:r w:rsidRPr="0080674C">
                        <w:rPr>
                          <w:sz w:val="22"/>
                          <w:szCs w:val="22"/>
                        </w:rPr>
                        <w:t xml:space="preserve"> home</w:t>
                      </w:r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Pr="0080674C">
                        <w:rPr>
                          <w:sz w:val="22"/>
                          <w:szCs w:val="22"/>
                        </w:rPr>
                        <w:t>and</w:t>
                      </w:r>
                      <w:r>
                        <w:rPr>
                          <w:sz w:val="22"/>
                          <w:szCs w:val="22"/>
                        </w:rPr>
                        <w:t xml:space="preserve">/or </w:t>
                      </w:r>
                      <w:r w:rsidRPr="0080674C">
                        <w:rPr>
                          <w:sz w:val="22"/>
                          <w:szCs w:val="22"/>
                        </w:rPr>
                        <w:t>lot-owner</w:t>
                      </w:r>
                      <w:r>
                        <w:rPr>
                          <w:sz w:val="22"/>
                          <w:szCs w:val="22"/>
                        </w:rPr>
                        <w:t xml:space="preserve"> will be required</w:t>
                      </w:r>
                      <w:r w:rsidRPr="0080674C">
                        <w:rPr>
                          <w:sz w:val="22"/>
                          <w:szCs w:val="22"/>
                        </w:rPr>
                        <w:t xml:space="preserve"> to convey an easement toward th</w:t>
                      </w:r>
                      <w:r>
                        <w:rPr>
                          <w:sz w:val="22"/>
                          <w:szCs w:val="22"/>
                        </w:rPr>
                        <w:t>e</w:t>
                      </w:r>
                      <w:r w:rsidRPr="0080674C">
                        <w:rPr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>P</w:t>
                      </w:r>
                      <w:r w:rsidRPr="0080674C">
                        <w:rPr>
                          <w:sz w:val="22"/>
                          <w:szCs w:val="22"/>
                        </w:rPr>
                        <w:t xml:space="preserve">roject. </w:t>
                      </w:r>
                    </w:p>
                    <w:p w14:paraId="05A6CEA0" w14:textId="77777777" w:rsidR="00F86C9C" w:rsidRDefault="00F86C9C" w:rsidP="000830D0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</w:p>
                    <w:p w14:paraId="6B51877F" w14:textId="77777777" w:rsidR="00F86C9C" w:rsidRPr="0080674C" w:rsidRDefault="00F86C9C" w:rsidP="000830D0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  <w:r w:rsidRPr="0080674C">
                        <w:rPr>
                          <w:sz w:val="22"/>
                          <w:szCs w:val="22"/>
                        </w:rPr>
                        <w:t xml:space="preserve">Please note that this process involves legal considerations, surveying, and negotiations with all stakeholders. </w:t>
                      </w:r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Pr="0080674C">
                        <w:rPr>
                          <w:sz w:val="22"/>
                          <w:szCs w:val="22"/>
                        </w:rPr>
                        <w:t>A</w:t>
                      </w:r>
                      <w:r>
                        <w:rPr>
                          <w:sz w:val="22"/>
                          <w:szCs w:val="22"/>
                        </w:rPr>
                        <w:t xml:space="preserve"> C</w:t>
                      </w:r>
                      <w:r w:rsidRPr="0080674C">
                        <w:rPr>
                          <w:sz w:val="22"/>
                          <w:szCs w:val="22"/>
                        </w:rPr>
                        <w:t>onsultant</w:t>
                      </w:r>
                      <w:r>
                        <w:rPr>
                          <w:sz w:val="22"/>
                          <w:szCs w:val="22"/>
                        </w:rPr>
                        <w:t>,</w:t>
                      </w:r>
                      <w:r w:rsidRPr="0080674C">
                        <w:rPr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 xml:space="preserve">on behalf of the </w:t>
                      </w:r>
                      <w:proofErr w:type="gramStart"/>
                      <w:r>
                        <w:rPr>
                          <w:sz w:val="22"/>
                          <w:szCs w:val="22"/>
                        </w:rPr>
                        <w:t>City</w:t>
                      </w:r>
                      <w:proofErr w:type="gramEnd"/>
                      <w:r>
                        <w:rPr>
                          <w:sz w:val="22"/>
                          <w:szCs w:val="22"/>
                        </w:rPr>
                        <w:t xml:space="preserve">, will </w:t>
                      </w:r>
                      <w:r w:rsidRPr="0080674C">
                        <w:rPr>
                          <w:sz w:val="22"/>
                          <w:szCs w:val="22"/>
                        </w:rPr>
                        <w:t>handle all the paperwork and documentation. The document</w:t>
                      </w:r>
                      <w:r>
                        <w:rPr>
                          <w:sz w:val="22"/>
                          <w:szCs w:val="22"/>
                        </w:rPr>
                        <w:t xml:space="preserve">ation is </w:t>
                      </w:r>
                      <w:proofErr w:type="gramStart"/>
                      <w:r w:rsidRPr="0080674C">
                        <w:rPr>
                          <w:sz w:val="22"/>
                          <w:szCs w:val="22"/>
                        </w:rPr>
                        <w:t>similar to</w:t>
                      </w:r>
                      <w:proofErr w:type="gramEnd"/>
                      <w:r w:rsidRPr="0080674C">
                        <w:rPr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 xml:space="preserve">the </w:t>
                      </w:r>
                      <w:r w:rsidRPr="0080674C">
                        <w:rPr>
                          <w:sz w:val="22"/>
                          <w:szCs w:val="22"/>
                        </w:rPr>
                        <w:t>easement previously issued to Florida Power and Light (FP&amp;L); please see attached EASEMENT DOCUMENT SAMPLE.</w:t>
                      </w:r>
                    </w:p>
                    <w:p w14:paraId="31C7F5E5" w14:textId="77777777" w:rsidR="00F86C9C" w:rsidRPr="0080674C" w:rsidRDefault="00F86C9C" w:rsidP="000830D0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</w:p>
                    <w:p w14:paraId="5F311540" w14:textId="77777777" w:rsidR="00F86C9C" w:rsidRDefault="00F86C9C" w:rsidP="000830D0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  <w:r w:rsidRPr="0080674C">
                        <w:rPr>
                          <w:sz w:val="22"/>
                          <w:szCs w:val="22"/>
                        </w:rPr>
                        <w:t>Should you require any further information or have any question, please contact the City’s designated project manager, Eric Francois at efrancois@miramarfl.gov or phone no. 954-602-3309.</w:t>
                      </w:r>
                    </w:p>
                    <w:p w14:paraId="790927E4" w14:textId="77777777" w:rsidR="00F86C9C" w:rsidRDefault="00F86C9C" w:rsidP="000830D0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6F4C4864" w14:textId="77777777" w:rsidR="00F86C9C" w:rsidRPr="0080674C" w:rsidRDefault="00F86C9C" w:rsidP="000830D0">
                      <w:pPr>
                        <w:rPr>
                          <w:sz w:val="22"/>
                          <w:szCs w:val="22"/>
                        </w:rPr>
                      </w:pPr>
                      <w:r w:rsidRPr="0080674C">
                        <w:rPr>
                          <w:sz w:val="22"/>
                          <w:szCs w:val="22"/>
                        </w:rPr>
                        <w:t>Thank you for your attention to this matter.</w:t>
                      </w:r>
                    </w:p>
                    <w:p w14:paraId="5C821A30" w14:textId="77777777" w:rsidR="00F86C9C" w:rsidRPr="0080674C" w:rsidRDefault="00F86C9C" w:rsidP="007839D4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06339901" w14:textId="77777777" w:rsidR="00F86C9C" w:rsidRDefault="00F86C9C" w:rsidP="007839D4">
                      <w:pPr>
                        <w:rPr>
                          <w:sz w:val="22"/>
                          <w:szCs w:val="22"/>
                        </w:rPr>
                      </w:pPr>
                      <w:r w:rsidRPr="0080674C">
                        <w:rPr>
                          <w:sz w:val="22"/>
                          <w:szCs w:val="22"/>
                        </w:rPr>
                        <w:t xml:space="preserve">Sincerely, </w:t>
                      </w:r>
                    </w:p>
                    <w:p w14:paraId="04816E9E" w14:textId="23F39150" w:rsidR="00F86C9C" w:rsidRPr="0080674C" w:rsidRDefault="00F86C9C" w:rsidP="007839D4">
                      <w:pPr>
                        <w:rPr>
                          <w:sz w:val="22"/>
                          <w:szCs w:val="22"/>
                        </w:rPr>
                      </w:pPr>
                      <w:r w:rsidRPr="003F3BF9">
                        <w:rPr>
                          <w:noProof/>
                          <w:sz w:val="24"/>
                          <w:szCs w:val="24"/>
                          <w:lang w:val="en"/>
                        </w:rPr>
                        <w:drawing>
                          <wp:inline distT="0" distB="0" distL="0" distR="0" wp14:anchorId="083B52BF" wp14:editId="4CBA58F5">
                            <wp:extent cx="1743075" cy="381000"/>
                            <wp:effectExtent l="0" t="0" r="0" b="0"/>
                            <wp:docPr id="2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43075" cy="381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47D602A" w14:textId="77777777" w:rsidR="00F86C9C" w:rsidRPr="0080674C" w:rsidRDefault="00F86C9C" w:rsidP="007839D4">
                      <w:pPr>
                        <w:rPr>
                          <w:sz w:val="22"/>
                          <w:szCs w:val="22"/>
                        </w:rPr>
                      </w:pPr>
                      <w:r w:rsidRPr="0080674C">
                        <w:rPr>
                          <w:sz w:val="22"/>
                          <w:szCs w:val="22"/>
                        </w:rPr>
                        <w:t>Francois Domond, PE</w:t>
                      </w:r>
                    </w:p>
                    <w:p w14:paraId="08DF1104" w14:textId="77777777" w:rsidR="00F86C9C" w:rsidRPr="0080674C" w:rsidRDefault="00F86C9C" w:rsidP="007839D4">
                      <w:pPr>
                        <w:rPr>
                          <w:sz w:val="22"/>
                          <w:szCs w:val="22"/>
                        </w:rPr>
                      </w:pPr>
                      <w:r w:rsidRPr="0080674C">
                        <w:rPr>
                          <w:sz w:val="22"/>
                          <w:szCs w:val="22"/>
                        </w:rPr>
                        <w:t xml:space="preserve">Director, Utilities Department      </w:t>
                      </w:r>
                    </w:p>
                    <w:p w14:paraId="709C6D57" w14:textId="77777777" w:rsidR="00F86C9C" w:rsidRPr="0080674C" w:rsidRDefault="00F86C9C">
                      <w:pPr>
                        <w:rPr>
                          <w:color w:val="FF0000"/>
                          <w:sz w:val="22"/>
                          <w:szCs w:val="22"/>
                        </w:rPr>
                      </w:pPr>
                    </w:p>
                    <w:p w14:paraId="3C1B86DC" w14:textId="77777777" w:rsidR="00F86C9C" w:rsidRPr="0080674C" w:rsidRDefault="00F86C9C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07118143" w14:textId="77777777" w:rsidR="00F86C9C" w:rsidRPr="0080674C" w:rsidRDefault="00F86C9C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4598AAED" w14:textId="77777777" w:rsidR="00F86C9C" w:rsidRPr="0080674C" w:rsidRDefault="00F86C9C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0CE219CC" w14:textId="77777777" w:rsidR="00F86C9C" w:rsidRDefault="00F86C9C"/>
                    <w:p w14:paraId="59045676" w14:textId="77777777" w:rsidR="00F86C9C" w:rsidRDefault="00F86C9C">
                      <w:pPr>
                        <w:pStyle w:val="Signature"/>
                        <w:keepNext w:val="0"/>
                        <w:widowControl w:val="0"/>
                        <w:autoSpaceDE w:val="0"/>
                        <w:autoSpaceDN w:val="0"/>
                        <w:adjustRightInd w:val="0"/>
                        <w:spacing w:before="0" w:line="240" w:lineRule="auto"/>
                        <w:rPr>
                          <w:rFonts w:ascii="Arial" w:hAnsi="Arial" w:cs="Arial"/>
                          <w:kern w:val="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object w:dxaOrig="26922" w:dyaOrig="25137" w14:anchorId="437F36D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0.5pt;height:122.25pt" o:ole="">
            <v:imagedata r:id="rId9" o:title=""/>
          </v:shape>
          <o:OLEObject Type="Embed" ProgID="MSPhotoEd.3" ShapeID="_x0000_i1025" DrawAspect="Content" ObjectID="_1779624262" r:id="rId10"/>
        </w:object>
      </w:r>
    </w:p>
    <w:p w14:paraId="49D87364" w14:textId="77777777" w:rsidR="00F86C9C" w:rsidRDefault="00F86C9C">
      <w:pPr>
        <w:widowControl/>
        <w:tabs>
          <w:tab w:val="right" w:pos="2622"/>
        </w:tabs>
        <w:spacing w:line="278" w:lineRule="exac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</w:t>
      </w:r>
    </w:p>
    <w:p w14:paraId="0FCF8E2F" w14:textId="77777777" w:rsidR="00F86C9C" w:rsidRPr="00CB189B" w:rsidRDefault="00F86C9C" w:rsidP="00CB189B">
      <w:pPr>
        <w:widowControl/>
        <w:tabs>
          <w:tab w:val="right" w:pos="2622"/>
        </w:tabs>
        <w:spacing w:line="278" w:lineRule="exact"/>
        <w:rPr>
          <w:b/>
          <w:bCs/>
          <w:sz w:val="32"/>
          <w:szCs w:val="32"/>
        </w:rPr>
      </w:pPr>
      <w:r w:rsidRPr="00CB189B">
        <w:rPr>
          <w:b/>
          <w:bCs/>
          <w:sz w:val="32"/>
          <w:szCs w:val="32"/>
        </w:rPr>
        <w:t xml:space="preserve">City of </w:t>
      </w:r>
      <w:smartTag w:uri="urn:schemas-microsoft-com:office:smarttags" w:element="City">
        <w:smartTag w:uri="urn:schemas-microsoft-com:office:smarttags" w:element="place">
          <w:r w:rsidRPr="00CB189B">
            <w:rPr>
              <w:b/>
              <w:bCs/>
              <w:sz w:val="32"/>
              <w:szCs w:val="32"/>
            </w:rPr>
            <w:t>Miramar</w:t>
          </w:r>
        </w:smartTag>
      </w:smartTag>
    </w:p>
    <w:p w14:paraId="288E6629" w14:textId="77777777" w:rsidR="00F86C9C" w:rsidRDefault="00F86C9C" w:rsidP="00CB189B">
      <w:pPr>
        <w:pStyle w:val="BodyText"/>
        <w:jc w:val="center"/>
        <w:rPr>
          <w:sz w:val="12"/>
          <w:szCs w:val="12"/>
        </w:rPr>
      </w:pPr>
      <w:r>
        <w:rPr>
          <w:sz w:val="12"/>
          <w:szCs w:val="12"/>
        </w:rPr>
        <w:t>An Equal Opportunity Employer</w:t>
      </w:r>
    </w:p>
    <w:p w14:paraId="79F1F880" w14:textId="77777777" w:rsidR="00F86C9C" w:rsidRDefault="00F86C9C" w:rsidP="008612A1">
      <w:pPr>
        <w:widowControl/>
        <w:spacing w:before="38" w:line="139" w:lineRule="exact"/>
        <w:rPr>
          <w:sz w:val="10"/>
          <w:szCs w:val="10"/>
        </w:rPr>
      </w:pPr>
    </w:p>
    <w:p w14:paraId="52D73CE3" w14:textId="77777777" w:rsidR="00F86C9C" w:rsidRDefault="00F86C9C" w:rsidP="008612A1">
      <w:pPr>
        <w:widowControl/>
        <w:spacing w:line="201" w:lineRule="exact"/>
        <w:rPr>
          <w:sz w:val="24"/>
          <w:szCs w:val="24"/>
          <w:u w:val="single"/>
        </w:rPr>
      </w:pPr>
    </w:p>
    <w:p w14:paraId="2647AA02" w14:textId="77777777" w:rsidR="00F86C9C" w:rsidRPr="00E41D25" w:rsidRDefault="00F86C9C" w:rsidP="008612A1">
      <w:pPr>
        <w:widowControl/>
        <w:spacing w:line="201" w:lineRule="exact"/>
        <w:rPr>
          <w:sz w:val="24"/>
          <w:szCs w:val="24"/>
          <w:u w:val="single"/>
        </w:rPr>
      </w:pPr>
    </w:p>
    <w:p w14:paraId="2651C487" w14:textId="77777777" w:rsidR="00F86C9C" w:rsidRPr="00E41D25" w:rsidRDefault="00F86C9C" w:rsidP="00E41D25">
      <w:pPr>
        <w:widowControl/>
        <w:spacing w:line="201" w:lineRule="exact"/>
        <w:jc w:val="center"/>
        <w:rPr>
          <w:b/>
          <w:bCs/>
          <w:sz w:val="24"/>
          <w:szCs w:val="24"/>
          <w:u w:val="single"/>
        </w:rPr>
      </w:pPr>
      <w:r w:rsidRPr="00E41D25">
        <w:rPr>
          <w:b/>
          <w:bCs/>
          <w:sz w:val="24"/>
          <w:szCs w:val="24"/>
          <w:u w:val="single"/>
        </w:rPr>
        <w:t>Mayor</w:t>
      </w:r>
    </w:p>
    <w:p w14:paraId="29ED328E" w14:textId="77777777" w:rsidR="00F86C9C" w:rsidRPr="00E41D25" w:rsidRDefault="00F86C9C" w:rsidP="00D41ECA">
      <w:pPr>
        <w:widowControl/>
        <w:spacing w:after="100" w:afterAutospacing="1" w:line="201" w:lineRule="exact"/>
        <w:jc w:val="center"/>
        <w:rPr>
          <w:sz w:val="24"/>
          <w:szCs w:val="24"/>
          <w:u w:val="single"/>
        </w:rPr>
      </w:pPr>
    </w:p>
    <w:p w14:paraId="0BB93E51" w14:textId="77777777" w:rsidR="00F86C9C" w:rsidRDefault="00F86C9C" w:rsidP="00E41D25">
      <w:pPr>
        <w:pStyle w:val="Heading1"/>
        <w:jc w:val="center"/>
        <w:rPr>
          <w:sz w:val="24"/>
          <w:szCs w:val="24"/>
        </w:rPr>
      </w:pPr>
      <w:r>
        <w:rPr>
          <w:sz w:val="24"/>
          <w:szCs w:val="24"/>
        </w:rPr>
        <w:t>Wayne M. Messam</w:t>
      </w:r>
    </w:p>
    <w:p w14:paraId="5C985CE6" w14:textId="77777777" w:rsidR="00F86C9C" w:rsidRDefault="00F86C9C" w:rsidP="00D41ECA"/>
    <w:p w14:paraId="5C30DB97" w14:textId="77777777" w:rsidR="00F86C9C" w:rsidRDefault="00F86C9C" w:rsidP="00D41ECA">
      <w:pPr>
        <w:rPr>
          <w:sz w:val="16"/>
          <w:szCs w:val="16"/>
        </w:rPr>
      </w:pPr>
    </w:p>
    <w:p w14:paraId="5965093E" w14:textId="77777777" w:rsidR="00F86C9C" w:rsidRPr="00CC75E4" w:rsidRDefault="00F86C9C" w:rsidP="00D41ECA">
      <w:pPr>
        <w:rPr>
          <w:sz w:val="16"/>
          <w:szCs w:val="16"/>
        </w:rPr>
      </w:pPr>
    </w:p>
    <w:p w14:paraId="1420841D" w14:textId="77777777" w:rsidR="00F86C9C" w:rsidRPr="00D41ECA" w:rsidRDefault="00F86C9C" w:rsidP="00D41ECA">
      <w:pPr>
        <w:jc w:val="center"/>
        <w:rPr>
          <w:b/>
          <w:sz w:val="24"/>
          <w:szCs w:val="24"/>
          <w:u w:val="single"/>
        </w:rPr>
      </w:pPr>
      <w:r w:rsidRPr="00D41ECA">
        <w:rPr>
          <w:b/>
          <w:sz w:val="24"/>
          <w:szCs w:val="24"/>
          <w:u w:val="single"/>
        </w:rPr>
        <w:t>Vice Mayor</w:t>
      </w:r>
    </w:p>
    <w:p w14:paraId="3E79184A" w14:textId="77777777" w:rsidR="00F86C9C" w:rsidRDefault="00F86C9C" w:rsidP="00BC32F7">
      <w:pPr>
        <w:widowControl/>
        <w:spacing w:line="259" w:lineRule="exact"/>
        <w:jc w:val="center"/>
        <w:rPr>
          <w:b/>
          <w:bCs/>
          <w:sz w:val="24"/>
          <w:szCs w:val="24"/>
        </w:rPr>
      </w:pPr>
    </w:p>
    <w:p w14:paraId="46A59ADC" w14:textId="77777777" w:rsidR="00F86C9C" w:rsidRPr="00E41D25" w:rsidRDefault="00F86C9C" w:rsidP="00700B56">
      <w:pPr>
        <w:widowControl/>
        <w:spacing w:line="259" w:lineRule="exact"/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t>Alexandra P. Davis</w:t>
      </w:r>
    </w:p>
    <w:p w14:paraId="5A32CACE" w14:textId="77777777" w:rsidR="00F86C9C" w:rsidRDefault="00F86C9C" w:rsidP="0032047F">
      <w:pPr>
        <w:rPr>
          <w:sz w:val="16"/>
          <w:szCs w:val="16"/>
        </w:rPr>
      </w:pPr>
    </w:p>
    <w:p w14:paraId="699B155A" w14:textId="77777777" w:rsidR="00F86C9C" w:rsidRDefault="00F86C9C" w:rsidP="0032047F">
      <w:pPr>
        <w:rPr>
          <w:sz w:val="16"/>
          <w:szCs w:val="16"/>
        </w:rPr>
      </w:pPr>
    </w:p>
    <w:p w14:paraId="7D8F19B3" w14:textId="77777777" w:rsidR="00F86C9C" w:rsidRDefault="00F86C9C" w:rsidP="00E41D25">
      <w:pPr>
        <w:pStyle w:val="Heading2"/>
        <w:jc w:val="center"/>
        <w:rPr>
          <w:sz w:val="24"/>
          <w:szCs w:val="24"/>
        </w:rPr>
      </w:pPr>
    </w:p>
    <w:p w14:paraId="75D9D977" w14:textId="77777777" w:rsidR="00F86C9C" w:rsidRPr="00E41D25" w:rsidRDefault="00F86C9C" w:rsidP="00AB7769">
      <w:pPr>
        <w:pStyle w:val="Heading2"/>
        <w:spacing w:line="240" w:lineRule="auto"/>
        <w:jc w:val="center"/>
        <w:rPr>
          <w:sz w:val="24"/>
          <w:szCs w:val="24"/>
        </w:rPr>
      </w:pPr>
      <w:r w:rsidRPr="00E41D25">
        <w:rPr>
          <w:sz w:val="24"/>
          <w:szCs w:val="24"/>
        </w:rPr>
        <w:t>City Commission</w:t>
      </w:r>
    </w:p>
    <w:p w14:paraId="4178AABC" w14:textId="77777777" w:rsidR="00F86C9C" w:rsidRDefault="00F86C9C" w:rsidP="007039C9">
      <w:pPr>
        <w:widowControl/>
        <w:spacing w:after="100" w:afterAutospacing="1"/>
        <w:jc w:val="center"/>
        <w:rPr>
          <w:sz w:val="24"/>
          <w:szCs w:val="24"/>
        </w:rPr>
      </w:pPr>
    </w:p>
    <w:p w14:paraId="4D3AB58E" w14:textId="77777777" w:rsidR="00F86C9C" w:rsidRPr="007039C9" w:rsidRDefault="00F86C9C" w:rsidP="007039C9">
      <w:pPr>
        <w:widowControl/>
        <w:spacing w:after="100" w:afterAutospacing="1"/>
        <w:jc w:val="center"/>
        <w:rPr>
          <w:b/>
          <w:sz w:val="24"/>
          <w:szCs w:val="24"/>
        </w:rPr>
      </w:pPr>
      <w:r w:rsidRPr="007039C9">
        <w:rPr>
          <w:b/>
          <w:sz w:val="24"/>
          <w:szCs w:val="24"/>
        </w:rPr>
        <w:t>Winston F. Barnes</w:t>
      </w:r>
    </w:p>
    <w:p w14:paraId="6053D875" w14:textId="77777777" w:rsidR="00F86C9C" w:rsidRDefault="00F86C9C" w:rsidP="007039C9">
      <w:pPr>
        <w:widowControl/>
        <w:spacing w:line="259" w:lineRule="exact"/>
        <w:rPr>
          <w:b/>
          <w:bCs/>
          <w:sz w:val="24"/>
          <w:szCs w:val="24"/>
        </w:rPr>
      </w:pPr>
    </w:p>
    <w:p w14:paraId="0BA3F279" w14:textId="77777777" w:rsidR="00F86C9C" w:rsidRDefault="00F86C9C" w:rsidP="007039C9">
      <w:pPr>
        <w:widowControl/>
        <w:spacing w:line="259" w:lineRule="exac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Maxwell B. Chambers</w:t>
      </w:r>
    </w:p>
    <w:p w14:paraId="2B99CA00" w14:textId="77777777" w:rsidR="00F86C9C" w:rsidRDefault="00F86C9C" w:rsidP="00E41D25">
      <w:pPr>
        <w:widowControl/>
        <w:spacing w:line="259" w:lineRule="exact"/>
        <w:jc w:val="center"/>
        <w:rPr>
          <w:b/>
          <w:bCs/>
          <w:sz w:val="24"/>
          <w:szCs w:val="24"/>
        </w:rPr>
      </w:pPr>
    </w:p>
    <w:p w14:paraId="45E724C3" w14:textId="77777777" w:rsidR="00F86C9C" w:rsidRDefault="00F86C9C" w:rsidP="00BF097D">
      <w:pPr>
        <w:widowControl/>
        <w:spacing w:line="259" w:lineRule="exact"/>
        <w:jc w:val="center"/>
        <w:rPr>
          <w:i/>
          <w:iCs/>
          <w:sz w:val="18"/>
          <w:szCs w:val="18"/>
        </w:rPr>
      </w:pPr>
      <w:r>
        <w:rPr>
          <w:b/>
          <w:bCs/>
          <w:sz w:val="24"/>
          <w:szCs w:val="24"/>
        </w:rPr>
        <w:t>Yvette Colbourne</w:t>
      </w:r>
    </w:p>
    <w:p w14:paraId="4F7A209C" w14:textId="77777777" w:rsidR="00F86C9C" w:rsidRDefault="00F86C9C">
      <w:pPr>
        <w:widowControl/>
        <w:spacing w:line="220" w:lineRule="exact"/>
        <w:rPr>
          <w:i/>
          <w:iCs/>
          <w:sz w:val="18"/>
          <w:szCs w:val="18"/>
        </w:rPr>
      </w:pPr>
    </w:p>
    <w:p w14:paraId="1B41DD5C" w14:textId="77777777" w:rsidR="00F86C9C" w:rsidRDefault="00F86C9C">
      <w:pPr>
        <w:widowControl/>
        <w:spacing w:line="220" w:lineRule="exact"/>
        <w:rPr>
          <w:i/>
          <w:iCs/>
          <w:sz w:val="16"/>
          <w:szCs w:val="16"/>
        </w:rPr>
      </w:pPr>
    </w:p>
    <w:p w14:paraId="48D5E059" w14:textId="77777777" w:rsidR="00F86C9C" w:rsidRPr="00CC75E4" w:rsidRDefault="00F86C9C">
      <w:pPr>
        <w:widowControl/>
        <w:spacing w:line="220" w:lineRule="exact"/>
        <w:rPr>
          <w:i/>
          <w:iCs/>
          <w:sz w:val="16"/>
          <w:szCs w:val="16"/>
        </w:rPr>
      </w:pPr>
    </w:p>
    <w:p w14:paraId="500C8C93" w14:textId="77777777" w:rsidR="00F86C9C" w:rsidRPr="00E41D25" w:rsidRDefault="00F86C9C" w:rsidP="001A24FF">
      <w:pPr>
        <w:pStyle w:val="Heading2"/>
        <w:spacing w:line="240" w:lineRule="auto"/>
        <w:jc w:val="center"/>
        <w:rPr>
          <w:sz w:val="24"/>
          <w:szCs w:val="24"/>
        </w:rPr>
      </w:pPr>
      <w:r w:rsidRPr="00E41D25">
        <w:rPr>
          <w:sz w:val="24"/>
          <w:szCs w:val="24"/>
        </w:rPr>
        <w:t xml:space="preserve">City </w:t>
      </w:r>
      <w:r>
        <w:rPr>
          <w:sz w:val="24"/>
          <w:szCs w:val="24"/>
        </w:rPr>
        <w:t>Manager</w:t>
      </w:r>
    </w:p>
    <w:p w14:paraId="0C79BFDE" w14:textId="77777777" w:rsidR="00F86C9C" w:rsidRPr="00E41D25" w:rsidRDefault="00F86C9C" w:rsidP="00CC75E4">
      <w:pPr>
        <w:widowControl/>
        <w:spacing w:after="100" w:afterAutospacing="1" w:line="201" w:lineRule="exact"/>
        <w:jc w:val="center"/>
        <w:rPr>
          <w:sz w:val="24"/>
          <w:szCs w:val="24"/>
        </w:rPr>
      </w:pPr>
    </w:p>
    <w:p w14:paraId="35C260AB" w14:textId="77777777" w:rsidR="00F86C9C" w:rsidRPr="001D2906" w:rsidRDefault="00F86C9C" w:rsidP="007039C9">
      <w:pPr>
        <w:widowControl/>
        <w:spacing w:line="259" w:lineRule="exact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Dr. Roy L. Virgin</w:t>
      </w:r>
    </w:p>
    <w:p w14:paraId="7D0362B9" w14:textId="77777777" w:rsidR="00F86C9C" w:rsidRDefault="00F86C9C">
      <w:pPr>
        <w:widowControl/>
        <w:spacing w:line="220" w:lineRule="exact"/>
        <w:rPr>
          <w:i/>
          <w:iCs/>
          <w:sz w:val="18"/>
          <w:szCs w:val="18"/>
        </w:rPr>
      </w:pPr>
    </w:p>
    <w:p w14:paraId="05EF54E9" w14:textId="77777777" w:rsidR="00F86C9C" w:rsidRDefault="00F86C9C">
      <w:pPr>
        <w:widowControl/>
        <w:spacing w:line="220" w:lineRule="exact"/>
        <w:rPr>
          <w:i/>
          <w:iCs/>
          <w:sz w:val="18"/>
          <w:szCs w:val="18"/>
        </w:rPr>
      </w:pPr>
    </w:p>
    <w:p w14:paraId="4999324E" w14:textId="77777777" w:rsidR="00F86C9C" w:rsidRDefault="00F86C9C">
      <w:pPr>
        <w:widowControl/>
        <w:spacing w:line="220" w:lineRule="exact"/>
        <w:rPr>
          <w:i/>
          <w:iCs/>
          <w:sz w:val="18"/>
          <w:szCs w:val="18"/>
        </w:rPr>
      </w:pPr>
    </w:p>
    <w:p w14:paraId="152BB501" w14:textId="77777777" w:rsidR="00F86C9C" w:rsidRDefault="00F86C9C">
      <w:pPr>
        <w:widowControl/>
        <w:spacing w:line="220" w:lineRule="exact"/>
        <w:rPr>
          <w:i/>
          <w:iCs/>
          <w:sz w:val="18"/>
          <w:szCs w:val="18"/>
        </w:rPr>
      </w:pPr>
    </w:p>
    <w:p w14:paraId="48CB9299" w14:textId="77777777" w:rsidR="00F86C9C" w:rsidRDefault="00F86C9C" w:rsidP="008612A1">
      <w:pPr>
        <w:pStyle w:val="Heading3"/>
        <w:jc w:val="center"/>
        <w:rPr>
          <w:b/>
          <w:bCs/>
          <w:i w:val="0"/>
          <w:iCs w:val="0"/>
          <w:color w:val="CC6600"/>
        </w:rPr>
      </w:pPr>
      <w:r>
        <w:rPr>
          <w:b/>
          <w:bCs/>
          <w:i w:val="0"/>
          <w:iCs w:val="0"/>
          <w:color w:val="CC6600"/>
        </w:rPr>
        <w:t>"We’re at the Center of Everything"</w:t>
      </w:r>
    </w:p>
    <w:p w14:paraId="44C3CA01" w14:textId="77777777" w:rsidR="00F86C9C" w:rsidRDefault="00F86C9C">
      <w:pPr>
        <w:widowControl/>
        <w:spacing w:line="220" w:lineRule="exact"/>
      </w:pPr>
    </w:p>
    <w:p w14:paraId="26295AB6" w14:textId="77777777" w:rsidR="00F86C9C" w:rsidRDefault="00F86C9C">
      <w:pPr>
        <w:widowControl/>
        <w:spacing w:line="220" w:lineRule="exact"/>
      </w:pPr>
    </w:p>
    <w:p w14:paraId="1B89C37F" w14:textId="77777777" w:rsidR="00F86C9C" w:rsidRPr="005C2930" w:rsidRDefault="00F86C9C" w:rsidP="007C2575">
      <w:pPr>
        <w:widowControl/>
        <w:spacing w:line="220" w:lineRule="exact"/>
        <w:jc w:val="center"/>
        <w:rPr>
          <w:b/>
        </w:rPr>
      </w:pPr>
      <w:r w:rsidRPr="005C2930">
        <w:rPr>
          <w:b/>
        </w:rPr>
        <w:t>Department of Utilities</w:t>
      </w:r>
    </w:p>
    <w:p w14:paraId="0F1DAEA4" w14:textId="77777777" w:rsidR="00F86C9C" w:rsidRDefault="00F86C9C" w:rsidP="007C2575">
      <w:pPr>
        <w:widowControl/>
        <w:spacing w:line="220" w:lineRule="exact"/>
        <w:jc w:val="center"/>
        <w:rPr>
          <w:bCs/>
          <w:sz w:val="18"/>
          <w:szCs w:val="18"/>
        </w:rPr>
      </w:pPr>
      <w:r>
        <w:rPr>
          <w:bCs/>
          <w:sz w:val="18"/>
          <w:szCs w:val="18"/>
        </w:rPr>
        <w:t>Utilities Department</w:t>
      </w:r>
    </w:p>
    <w:p w14:paraId="00C17258" w14:textId="77777777" w:rsidR="00F86C9C" w:rsidRDefault="00F86C9C" w:rsidP="007C2575">
      <w:pPr>
        <w:widowControl/>
        <w:spacing w:line="220" w:lineRule="exact"/>
        <w:jc w:val="center"/>
        <w:rPr>
          <w:sz w:val="18"/>
          <w:szCs w:val="18"/>
        </w:rPr>
      </w:pPr>
      <w:smartTag w:uri="urn:schemas-microsoft-com:office:smarttags" w:element="address">
        <w:smartTag w:uri="urn:schemas-microsoft-com:office:smarttags" w:element="Street">
          <w:r>
            <w:rPr>
              <w:sz w:val="18"/>
              <w:szCs w:val="18"/>
            </w:rPr>
            <w:t>13900 Pembroke Road</w:t>
          </w:r>
        </w:smartTag>
      </w:smartTag>
    </w:p>
    <w:p w14:paraId="184C4641" w14:textId="77777777" w:rsidR="00F86C9C" w:rsidRPr="005C2930" w:rsidRDefault="00F86C9C" w:rsidP="007C2575">
      <w:pPr>
        <w:widowControl/>
        <w:spacing w:line="220" w:lineRule="exact"/>
      </w:pPr>
      <w:r>
        <w:rPr>
          <w:sz w:val="18"/>
          <w:szCs w:val="18"/>
        </w:rPr>
        <w:t>Miramar, Florida 33027</w:t>
      </w:r>
    </w:p>
    <w:p w14:paraId="412FEC81" w14:textId="77777777" w:rsidR="00F86C9C" w:rsidRPr="005C2930" w:rsidRDefault="00F86C9C" w:rsidP="007C2575">
      <w:pPr>
        <w:widowControl/>
        <w:spacing w:line="240" w:lineRule="exact"/>
      </w:pPr>
    </w:p>
    <w:p w14:paraId="6690DB61" w14:textId="77777777" w:rsidR="00F86C9C" w:rsidRPr="005C2930" w:rsidRDefault="00F86C9C" w:rsidP="007C2575">
      <w:pPr>
        <w:widowControl/>
        <w:spacing w:line="240" w:lineRule="exact"/>
        <w:jc w:val="center"/>
      </w:pPr>
      <w:r w:rsidRPr="005C2930">
        <w:t xml:space="preserve">Phone (954) 602-Help (4357) </w:t>
      </w:r>
    </w:p>
    <w:p w14:paraId="5E3CF78C" w14:textId="77777777" w:rsidR="00F86C9C" w:rsidRDefault="00F86C9C" w:rsidP="00064D36">
      <w:pPr>
        <w:widowControl/>
        <w:spacing w:line="220" w:lineRule="exact"/>
        <w:rPr>
          <w:sz w:val="18"/>
          <w:szCs w:val="18"/>
        </w:rPr>
        <w:sectPr w:rsidR="00F86C9C" w:rsidSect="00781FCD">
          <w:pgSz w:w="12240" w:h="15840"/>
          <w:pgMar w:top="360" w:right="9259" w:bottom="864" w:left="432" w:header="720" w:footer="720" w:gutter="0"/>
          <w:pgNumType w:start="1"/>
          <w:cols w:space="720"/>
          <w:noEndnote/>
        </w:sectPr>
      </w:pPr>
    </w:p>
    <w:p w14:paraId="452FC3EE" w14:textId="77777777" w:rsidR="00F86C9C" w:rsidRDefault="00F86C9C" w:rsidP="00580AA4">
      <w:pPr>
        <w:widowControl/>
        <w:spacing w:after="100" w:afterAutospacing="1" w:line="201" w:lineRule="exact"/>
        <w:rPr>
          <w:sz w:val="18"/>
          <w:szCs w:val="18"/>
        </w:rPr>
      </w:pPr>
    </w:p>
    <w:sectPr w:rsidR="00F86C9C" w:rsidSect="00064D36">
      <w:pgSz w:w="12240" w:h="15840"/>
      <w:pgMar w:top="360" w:right="9259" w:bottom="864" w:left="432" w:header="720" w:footer="720" w:gutter="0"/>
      <w:pgNumType w:start="1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03E07B" w14:textId="77777777" w:rsidR="00580AA4" w:rsidRDefault="00580AA4" w:rsidP="00580AA4">
      <w:r>
        <w:separator/>
      </w:r>
    </w:p>
  </w:endnote>
  <w:endnote w:type="continuationSeparator" w:id="0">
    <w:p w14:paraId="5466DE9F" w14:textId="77777777" w:rsidR="00580AA4" w:rsidRDefault="00580AA4" w:rsidP="00580A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47A516" w14:textId="77777777" w:rsidR="00580AA4" w:rsidRDefault="00580AA4" w:rsidP="00580AA4">
      <w:r>
        <w:separator/>
      </w:r>
    </w:p>
  </w:footnote>
  <w:footnote w:type="continuationSeparator" w:id="0">
    <w:p w14:paraId="6116159C" w14:textId="77777777" w:rsidR="00580AA4" w:rsidRDefault="00580AA4" w:rsidP="00580AA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1">
    <w:nsid w:val="27330629"/>
    <w:multiLevelType w:val="hybridMultilevel"/>
    <w:tmpl w:val="1A1AE0D0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8915778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284C"/>
    <w:rsid w:val="00022B23"/>
    <w:rsid w:val="00032DF5"/>
    <w:rsid w:val="000622B5"/>
    <w:rsid w:val="00064D36"/>
    <w:rsid w:val="000830D0"/>
    <w:rsid w:val="000B2C4E"/>
    <w:rsid w:val="000C07B2"/>
    <w:rsid w:val="000E13A5"/>
    <w:rsid w:val="00131AC5"/>
    <w:rsid w:val="00155386"/>
    <w:rsid w:val="001A24FF"/>
    <w:rsid w:val="001C58E6"/>
    <w:rsid w:val="001D2906"/>
    <w:rsid w:val="001E6B8F"/>
    <w:rsid w:val="001E758C"/>
    <w:rsid w:val="002269D5"/>
    <w:rsid w:val="0023226A"/>
    <w:rsid w:val="0023674E"/>
    <w:rsid w:val="002577D5"/>
    <w:rsid w:val="0027478D"/>
    <w:rsid w:val="0032047F"/>
    <w:rsid w:val="00360ED6"/>
    <w:rsid w:val="003723C0"/>
    <w:rsid w:val="003C15D5"/>
    <w:rsid w:val="003F003F"/>
    <w:rsid w:val="0041581D"/>
    <w:rsid w:val="00427C7F"/>
    <w:rsid w:val="004704F0"/>
    <w:rsid w:val="004B64FF"/>
    <w:rsid w:val="004C009E"/>
    <w:rsid w:val="004C063B"/>
    <w:rsid w:val="004F1E87"/>
    <w:rsid w:val="00580AA4"/>
    <w:rsid w:val="0059661C"/>
    <w:rsid w:val="005A1B7D"/>
    <w:rsid w:val="005A5465"/>
    <w:rsid w:val="005C371D"/>
    <w:rsid w:val="005D6B03"/>
    <w:rsid w:val="005E6206"/>
    <w:rsid w:val="006216AD"/>
    <w:rsid w:val="006346C6"/>
    <w:rsid w:val="006869E2"/>
    <w:rsid w:val="006A01B3"/>
    <w:rsid w:val="006B7B54"/>
    <w:rsid w:val="006C6FFC"/>
    <w:rsid w:val="006D5454"/>
    <w:rsid w:val="00700B56"/>
    <w:rsid w:val="007039C9"/>
    <w:rsid w:val="00730659"/>
    <w:rsid w:val="00736AD8"/>
    <w:rsid w:val="0076284C"/>
    <w:rsid w:val="00781FCD"/>
    <w:rsid w:val="007839D4"/>
    <w:rsid w:val="00796508"/>
    <w:rsid w:val="007B3341"/>
    <w:rsid w:val="007C2575"/>
    <w:rsid w:val="007F1197"/>
    <w:rsid w:val="00801C70"/>
    <w:rsid w:val="0080674C"/>
    <w:rsid w:val="008302E5"/>
    <w:rsid w:val="00854C11"/>
    <w:rsid w:val="008612A1"/>
    <w:rsid w:val="00862574"/>
    <w:rsid w:val="008B33C6"/>
    <w:rsid w:val="008D10CF"/>
    <w:rsid w:val="00913A4D"/>
    <w:rsid w:val="0092142D"/>
    <w:rsid w:val="00924947"/>
    <w:rsid w:val="00937F25"/>
    <w:rsid w:val="0095364C"/>
    <w:rsid w:val="00992A28"/>
    <w:rsid w:val="00AB5708"/>
    <w:rsid w:val="00AB7769"/>
    <w:rsid w:val="00AC62A5"/>
    <w:rsid w:val="00AD2EFF"/>
    <w:rsid w:val="00B24FD1"/>
    <w:rsid w:val="00B322D2"/>
    <w:rsid w:val="00B5406C"/>
    <w:rsid w:val="00B56F80"/>
    <w:rsid w:val="00B60246"/>
    <w:rsid w:val="00BA2364"/>
    <w:rsid w:val="00BC32F7"/>
    <w:rsid w:val="00BD38B2"/>
    <w:rsid w:val="00BE696E"/>
    <w:rsid w:val="00BF097D"/>
    <w:rsid w:val="00C46527"/>
    <w:rsid w:val="00C9474C"/>
    <w:rsid w:val="00CB189B"/>
    <w:rsid w:val="00CC75E4"/>
    <w:rsid w:val="00D00329"/>
    <w:rsid w:val="00D15D31"/>
    <w:rsid w:val="00D338F9"/>
    <w:rsid w:val="00D41ECA"/>
    <w:rsid w:val="00D93897"/>
    <w:rsid w:val="00DB6944"/>
    <w:rsid w:val="00DD7DF2"/>
    <w:rsid w:val="00DF471B"/>
    <w:rsid w:val="00E159F7"/>
    <w:rsid w:val="00E41D25"/>
    <w:rsid w:val="00E85DF5"/>
    <w:rsid w:val="00EA1DBC"/>
    <w:rsid w:val="00EA5E6D"/>
    <w:rsid w:val="00F04D91"/>
    <w:rsid w:val="00F1314F"/>
    <w:rsid w:val="00F308D9"/>
    <w:rsid w:val="00F60133"/>
    <w:rsid w:val="00F86C9C"/>
    <w:rsid w:val="00FC1F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reet"/>
  <w:smartTagType w:namespaceuri="urn:schemas-microsoft-com:office:smarttags" w:name="address"/>
  <w:smartTagType w:namespaceuri="urn:schemas-microsoft-com:office:smarttags" w:name="place"/>
  <w:smartTagType w:namespaceuri="urn:schemas-microsoft-com:office:smarttags" w:name="City"/>
  <w:shapeDefaults>
    <o:shapedefaults v:ext="edit" spidmax="1027"/>
    <o:shapelayout v:ext="edit">
      <o:idmap v:ext="edit" data="1"/>
    </o:shapelayout>
  </w:shapeDefaults>
  <w:decimalSymbol w:val="."/>
  <w:listSeparator w:val=","/>
  <w14:docId w14:val="52737DFA"/>
  <w15:chartTrackingRefBased/>
  <w15:docId w15:val="{1915F4A4-621E-47D6-82FB-03AF6B6F87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Heading1">
    <w:name w:val="heading 1"/>
    <w:basedOn w:val="Normal"/>
    <w:next w:val="Normal"/>
    <w:qFormat/>
    <w:pPr>
      <w:keepNext/>
      <w:widowControl/>
      <w:spacing w:line="201" w:lineRule="exact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widowControl/>
      <w:spacing w:line="201" w:lineRule="exact"/>
      <w:outlineLvl w:val="1"/>
    </w:pPr>
    <w:rPr>
      <w:b/>
      <w:bCs/>
      <w:u w:val="single"/>
    </w:rPr>
  </w:style>
  <w:style w:type="paragraph" w:styleId="Heading3">
    <w:name w:val="heading 3"/>
    <w:basedOn w:val="Normal"/>
    <w:next w:val="Normal"/>
    <w:qFormat/>
    <w:pPr>
      <w:keepNext/>
      <w:widowControl/>
      <w:spacing w:line="220" w:lineRule="exact"/>
      <w:outlineLvl w:val="2"/>
    </w:pPr>
    <w:rPr>
      <w:i/>
      <w:iCs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sz w:val="24"/>
      <w:szCs w:val="24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rFonts w:ascii="Freestyle Script" w:hAnsi="Freestyle Script" w:cs="Times New Roman"/>
      <w:sz w:val="40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pPr>
      <w:widowControl/>
      <w:spacing w:before="38" w:line="139" w:lineRule="exact"/>
    </w:pPr>
    <w:rPr>
      <w:sz w:val="24"/>
      <w:szCs w:val="24"/>
    </w:rPr>
  </w:style>
  <w:style w:type="paragraph" w:styleId="Closing">
    <w:name w:val="Closing"/>
    <w:basedOn w:val="Normal"/>
    <w:next w:val="Signature"/>
    <w:pPr>
      <w:keepNext/>
      <w:widowControl/>
      <w:autoSpaceDE/>
      <w:autoSpaceDN/>
      <w:adjustRightInd/>
      <w:spacing w:after="120" w:line="240" w:lineRule="atLeast"/>
      <w:jc w:val="both"/>
    </w:pPr>
    <w:rPr>
      <w:rFonts w:ascii="Garamond" w:hAnsi="Garamond" w:cs="Times New Roman"/>
      <w:kern w:val="18"/>
    </w:rPr>
  </w:style>
  <w:style w:type="paragraph" w:styleId="Signature">
    <w:name w:val="Signature"/>
    <w:basedOn w:val="Normal"/>
    <w:next w:val="SignatureJobTitle"/>
    <w:pPr>
      <w:keepNext/>
      <w:widowControl/>
      <w:autoSpaceDE/>
      <w:autoSpaceDN/>
      <w:adjustRightInd/>
      <w:spacing w:before="880" w:line="240" w:lineRule="atLeast"/>
    </w:pPr>
    <w:rPr>
      <w:rFonts w:ascii="Garamond" w:hAnsi="Garamond" w:cs="Times New Roman"/>
      <w:kern w:val="18"/>
    </w:rPr>
  </w:style>
  <w:style w:type="paragraph" w:styleId="Date">
    <w:name w:val="Date"/>
    <w:basedOn w:val="Normal"/>
    <w:next w:val="Normal"/>
    <w:pPr>
      <w:widowControl/>
      <w:autoSpaceDE/>
      <w:autoSpaceDN/>
      <w:adjustRightInd/>
      <w:spacing w:after="220"/>
      <w:jc w:val="both"/>
    </w:pPr>
    <w:rPr>
      <w:rFonts w:ascii="Garamond" w:hAnsi="Garamond" w:cs="Times New Roman"/>
      <w:kern w:val="18"/>
    </w:rPr>
  </w:style>
  <w:style w:type="paragraph" w:customStyle="1" w:styleId="InsideAddress">
    <w:name w:val="Inside Address"/>
    <w:basedOn w:val="Normal"/>
    <w:pPr>
      <w:widowControl/>
      <w:autoSpaceDE/>
      <w:autoSpaceDN/>
      <w:adjustRightInd/>
      <w:spacing w:line="240" w:lineRule="atLeast"/>
      <w:jc w:val="both"/>
    </w:pPr>
    <w:rPr>
      <w:rFonts w:ascii="Garamond" w:hAnsi="Garamond" w:cs="Times New Roman"/>
      <w:kern w:val="18"/>
    </w:rPr>
  </w:style>
  <w:style w:type="paragraph" w:customStyle="1" w:styleId="ReferenceInitials">
    <w:name w:val="Reference Initials"/>
    <w:basedOn w:val="Normal"/>
    <w:next w:val="Normal"/>
    <w:pPr>
      <w:keepNext/>
      <w:widowControl/>
      <w:autoSpaceDE/>
      <w:autoSpaceDN/>
      <w:adjustRightInd/>
      <w:spacing w:before="220" w:line="240" w:lineRule="atLeast"/>
    </w:pPr>
    <w:rPr>
      <w:rFonts w:ascii="Garamond" w:hAnsi="Garamond" w:cs="Times New Roman"/>
      <w:kern w:val="18"/>
    </w:rPr>
  </w:style>
  <w:style w:type="paragraph" w:customStyle="1" w:styleId="ReferenceLine">
    <w:name w:val="Reference Line"/>
    <w:basedOn w:val="Normal"/>
    <w:next w:val="Normal"/>
    <w:pPr>
      <w:keepNext/>
      <w:widowControl/>
      <w:autoSpaceDE/>
      <w:autoSpaceDN/>
      <w:adjustRightInd/>
      <w:spacing w:after="240" w:line="240" w:lineRule="atLeast"/>
    </w:pPr>
    <w:rPr>
      <w:rFonts w:ascii="Garamond" w:hAnsi="Garamond" w:cs="Times New Roman"/>
      <w:kern w:val="18"/>
    </w:rPr>
  </w:style>
  <w:style w:type="paragraph" w:customStyle="1" w:styleId="SignatureCompany">
    <w:name w:val="Signature Company"/>
    <w:basedOn w:val="Signature"/>
    <w:next w:val="ReferenceInitials"/>
    <w:pPr>
      <w:spacing w:before="0"/>
    </w:pPr>
  </w:style>
  <w:style w:type="paragraph" w:customStyle="1" w:styleId="SignatureJobTitle">
    <w:name w:val="Signature Job Title"/>
    <w:basedOn w:val="Signature"/>
    <w:next w:val="SignatureCompany"/>
    <w:pPr>
      <w:spacing w:before="0"/>
    </w:pPr>
  </w:style>
  <w:style w:type="paragraph" w:styleId="BodyTextIndent">
    <w:name w:val="Body Text Indent"/>
    <w:basedOn w:val="Normal"/>
    <w:pPr>
      <w:jc w:val="both"/>
    </w:pPr>
    <w:rPr>
      <w:sz w:val="22"/>
      <w:szCs w:val="22"/>
    </w:rPr>
  </w:style>
  <w:style w:type="paragraph" w:styleId="BalloonText">
    <w:name w:val="Balloon Text"/>
    <w:basedOn w:val="Normal"/>
    <w:semiHidden/>
    <w:rsid w:val="00781FC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580AA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580AA4"/>
    <w:rPr>
      <w:rFonts w:ascii="Arial" w:hAnsi="Arial" w:cs="Arial"/>
    </w:rPr>
  </w:style>
  <w:style w:type="paragraph" w:styleId="Footer">
    <w:name w:val="footer"/>
    <w:basedOn w:val="Normal"/>
    <w:link w:val="FooterChar"/>
    <w:rsid w:val="00580AA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580AA4"/>
    <w:rPr>
      <w:rFonts w:ascii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597E0A-0304-4038-A491-2FD6F22E13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53</Words>
  <Characters>379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Miramar</Company>
  <LinksUpToDate>false</LinksUpToDate>
  <CharactersWithSpaces>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Tony Schaukowitch</dc:creator>
  <cp:keywords/>
  <cp:lastModifiedBy>Francois, Eric</cp:lastModifiedBy>
  <cp:revision>4</cp:revision>
  <cp:lastPrinted>2021-11-22T14:49:00Z</cp:lastPrinted>
  <dcterms:created xsi:type="dcterms:W3CDTF">2024-06-11T19:10:00Z</dcterms:created>
  <dcterms:modified xsi:type="dcterms:W3CDTF">2024-06-11T19:18:00Z</dcterms:modified>
</cp:coreProperties>
</file>